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3518" w14:textId="3C05D20E" w:rsidR="00E5458B" w:rsidRDefault="00E5458B"/>
    <w:p w14:paraId="5E3A2FF9" w14:textId="509597A2" w:rsidR="00BB0B85" w:rsidRDefault="00BB0B85" w:rsidP="00E54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Simulare examen Evaluare Națională</w:t>
      </w:r>
    </w:p>
    <w:p w14:paraId="0755AE76" w14:textId="7205A93B" w:rsidR="001938E4" w:rsidRDefault="00E5458B" w:rsidP="00E54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F47">
        <w:rPr>
          <w:rFonts w:ascii="Times New Roman" w:hAnsi="Times New Roman" w:cs="Times New Roman"/>
          <w:sz w:val="24"/>
          <w:szCs w:val="24"/>
        </w:rPr>
        <w:t>Anul școlar 2021- 2022</w:t>
      </w:r>
    </w:p>
    <w:p w14:paraId="3BB80FA1" w14:textId="1FCA519B" w:rsidR="00E5458B" w:rsidRPr="001938E4" w:rsidRDefault="001938E4" w:rsidP="001938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5458B" w:rsidRPr="00837F47">
        <w:rPr>
          <w:rFonts w:ascii="Times New Roman" w:hAnsi="Times New Roman" w:cs="Times New Roman"/>
          <w:b/>
          <w:bCs/>
          <w:sz w:val="24"/>
          <w:szCs w:val="24"/>
        </w:rPr>
        <w:t>ormular de înscriere</w:t>
      </w:r>
    </w:p>
    <w:tbl>
      <w:tblPr>
        <w:tblStyle w:val="TableGrid"/>
        <w:tblW w:w="15285" w:type="dxa"/>
        <w:tblInd w:w="-431" w:type="dxa"/>
        <w:tblLook w:val="04A0" w:firstRow="1" w:lastRow="0" w:firstColumn="1" w:lastColumn="0" w:noHBand="0" w:noVBand="1"/>
      </w:tblPr>
      <w:tblGrid>
        <w:gridCol w:w="849"/>
        <w:gridCol w:w="4417"/>
        <w:gridCol w:w="1938"/>
        <w:gridCol w:w="2586"/>
        <w:gridCol w:w="2969"/>
        <w:gridCol w:w="2526"/>
      </w:tblGrid>
      <w:tr w:rsidR="00BB0B85" w:rsidRPr="00E5458B" w14:paraId="66D1614A" w14:textId="79CF14EA" w:rsidTr="00BB0B85">
        <w:tc>
          <w:tcPr>
            <w:tcW w:w="849" w:type="dxa"/>
          </w:tcPr>
          <w:p w14:paraId="203E8C42" w14:textId="0BDB00E2" w:rsidR="00BB0B85" w:rsidRPr="00E5458B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4417" w:type="dxa"/>
          </w:tcPr>
          <w:p w14:paraId="0B9B456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E5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prenumele elevului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A977986" w14:textId="13A066FA" w:rsidR="00BB0B85" w:rsidRPr="00E5458B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inițiala tatălui</w:t>
            </w:r>
          </w:p>
        </w:tc>
        <w:tc>
          <w:tcPr>
            <w:tcW w:w="1938" w:type="dxa"/>
          </w:tcPr>
          <w:p w14:paraId="52CE5818" w14:textId="01B73D6C" w:rsidR="00BB0B85" w:rsidRPr="00E5458B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Școala de proveniența</w:t>
            </w:r>
          </w:p>
        </w:tc>
        <w:tc>
          <w:tcPr>
            <w:tcW w:w="2586" w:type="dxa"/>
          </w:tcPr>
          <w:p w14:paraId="51167D4A" w14:textId="0217A9EE" w:rsidR="00BB0B85" w:rsidRPr="00E5458B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5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Profesorul îndrumător</w:t>
            </w:r>
          </w:p>
        </w:tc>
        <w:tc>
          <w:tcPr>
            <w:tcW w:w="2969" w:type="dxa"/>
          </w:tcPr>
          <w:p w14:paraId="09994E5E" w14:textId="6C3EB34F" w:rsidR="00BB0B85" w:rsidRPr="00E5458B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de e-mail părinte</w:t>
            </w:r>
          </w:p>
        </w:tc>
        <w:tc>
          <w:tcPr>
            <w:tcW w:w="2526" w:type="dxa"/>
          </w:tcPr>
          <w:p w14:paraId="18625750" w14:textId="541BAD20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Număr de telefon părinte</w:t>
            </w:r>
          </w:p>
        </w:tc>
      </w:tr>
      <w:tr w:rsidR="00BB0B85" w14:paraId="6777EAE9" w14:textId="0FBC46BF" w:rsidTr="00BB0B85">
        <w:tc>
          <w:tcPr>
            <w:tcW w:w="849" w:type="dxa"/>
          </w:tcPr>
          <w:p w14:paraId="098E32D2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2F405B16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556CF600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502646D3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57CF6D1D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44F2C715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B85" w14:paraId="25539D8E" w14:textId="30CC4539" w:rsidTr="00BB0B85">
        <w:tc>
          <w:tcPr>
            <w:tcW w:w="849" w:type="dxa"/>
          </w:tcPr>
          <w:p w14:paraId="7E7BD9D0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705FF35A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3CC5D06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0BD92B02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6982EC5C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27887852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B85" w14:paraId="549350ED" w14:textId="397CA8BF" w:rsidTr="00BB0B85">
        <w:tc>
          <w:tcPr>
            <w:tcW w:w="849" w:type="dxa"/>
          </w:tcPr>
          <w:p w14:paraId="13D0226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32C4D71C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0D54B20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053EC835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7E8421E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7E6281BF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B85" w14:paraId="6DB0F774" w14:textId="24187ED7" w:rsidTr="00BB0B85">
        <w:tc>
          <w:tcPr>
            <w:tcW w:w="849" w:type="dxa"/>
          </w:tcPr>
          <w:p w14:paraId="32946C5D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030E0494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60844D08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4E8C0BE4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1860EDAF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5AC6BAB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B85" w14:paraId="0CCB4A83" w14:textId="14F62307" w:rsidTr="00BB0B85">
        <w:tc>
          <w:tcPr>
            <w:tcW w:w="849" w:type="dxa"/>
          </w:tcPr>
          <w:p w14:paraId="3911FDE0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0245410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6F0F630C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3C57BBC5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6AFBC3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41AA7286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0B85" w14:paraId="3A7F7893" w14:textId="42F8543F" w:rsidTr="00BB0B85">
        <w:tc>
          <w:tcPr>
            <w:tcW w:w="849" w:type="dxa"/>
          </w:tcPr>
          <w:p w14:paraId="6DF6442D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1BA26238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8" w:type="dxa"/>
          </w:tcPr>
          <w:p w14:paraId="47324A49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</w:tcPr>
          <w:p w14:paraId="6F58BE0A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69" w:type="dxa"/>
          </w:tcPr>
          <w:p w14:paraId="0C805557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6" w:type="dxa"/>
          </w:tcPr>
          <w:p w14:paraId="4BC4DF5C" w14:textId="77777777" w:rsidR="00BB0B85" w:rsidRDefault="00BB0B85" w:rsidP="00E545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3DD831B" w14:textId="1F3C5CEC" w:rsidR="00E5458B" w:rsidRDefault="00E5458B" w:rsidP="00E54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44535C" w14:textId="77777777" w:rsidR="00F93080" w:rsidRDefault="00F93080" w:rsidP="00F93080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14:paraId="5668BF83" w14:textId="393ECA1D" w:rsidR="00F93080" w:rsidRPr="00837F47" w:rsidRDefault="00F93080" w:rsidP="00F93080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837F47">
        <w:rPr>
          <w:rFonts w:ascii="Times New Roman" w:eastAsia="Times New Roman" w:hAnsi="Times New Roman"/>
          <w:b/>
          <w:sz w:val="24"/>
          <w:szCs w:val="24"/>
        </w:rPr>
        <w:t>NOTA:</w:t>
      </w:r>
    </w:p>
    <w:p w14:paraId="0B87FAFB" w14:textId="5EC491D6" w:rsidR="00F93080" w:rsidRPr="00837F47" w:rsidRDefault="00F93080" w:rsidP="00837F47">
      <w:pPr>
        <w:tabs>
          <w:tab w:val="left" w:pos="720"/>
        </w:tabs>
        <w:spacing w:after="0" w:line="235" w:lineRule="auto"/>
        <w:rPr>
          <w:rFonts w:ascii="Times New Roman" w:eastAsia="Times New Roman" w:hAnsi="Times New Roman"/>
          <w:sz w:val="24"/>
          <w:szCs w:val="24"/>
        </w:rPr>
      </w:pPr>
      <w:r w:rsidRPr="00837F47">
        <w:rPr>
          <w:rFonts w:ascii="Times New Roman" w:eastAsia="Times New Roman" w:hAnsi="Times New Roman"/>
          <w:sz w:val="24"/>
          <w:szCs w:val="24"/>
        </w:rPr>
        <w:t>Vă rugăm să completaţi toate datele corect şi complet</w:t>
      </w:r>
      <w:r w:rsidR="00837F47">
        <w:rPr>
          <w:rFonts w:ascii="Times New Roman" w:eastAsia="Times New Roman" w:hAnsi="Times New Roman"/>
          <w:sz w:val="24"/>
          <w:szCs w:val="24"/>
        </w:rPr>
        <w:t>,</w:t>
      </w:r>
      <w:r w:rsidRPr="00837F47">
        <w:rPr>
          <w:rFonts w:ascii="Times New Roman" w:eastAsia="Times New Roman" w:hAnsi="Times New Roman"/>
          <w:sz w:val="24"/>
          <w:szCs w:val="24"/>
        </w:rPr>
        <w:t xml:space="preserve"> fiindcă vor fi folosite la scrierea diplomelor.</w:t>
      </w:r>
    </w:p>
    <w:p w14:paraId="59FEB532" w14:textId="77777777" w:rsidR="00E5458B" w:rsidRPr="00837F47" w:rsidRDefault="00E5458B" w:rsidP="00E545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A8146" w14:textId="77777777" w:rsidR="00E5458B" w:rsidRPr="00E5458B" w:rsidRDefault="00E5458B" w:rsidP="00E54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458B" w:rsidRPr="00E5458B" w:rsidSect="00837F47">
      <w:headerReference w:type="default" r:id="rId7"/>
      <w:pgSz w:w="16838" w:h="11906" w:orient="landscape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9AD2B" w14:textId="77777777" w:rsidR="00404676" w:rsidRDefault="00404676" w:rsidP="00E5458B">
      <w:pPr>
        <w:spacing w:after="0" w:line="240" w:lineRule="auto"/>
      </w:pPr>
      <w:r>
        <w:separator/>
      </w:r>
    </w:p>
  </w:endnote>
  <w:endnote w:type="continuationSeparator" w:id="0">
    <w:p w14:paraId="0CA89A95" w14:textId="77777777" w:rsidR="00404676" w:rsidRDefault="00404676" w:rsidP="00E5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024D" w14:textId="77777777" w:rsidR="00404676" w:rsidRDefault="00404676" w:rsidP="00E5458B">
      <w:pPr>
        <w:spacing w:after="0" w:line="240" w:lineRule="auto"/>
      </w:pPr>
      <w:r>
        <w:separator/>
      </w:r>
    </w:p>
  </w:footnote>
  <w:footnote w:type="continuationSeparator" w:id="0">
    <w:p w14:paraId="6CB91FB1" w14:textId="77777777" w:rsidR="00404676" w:rsidRDefault="00404676" w:rsidP="00E5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A037" w14:textId="5FDBD465" w:rsidR="00E5458B" w:rsidRPr="00837F47" w:rsidRDefault="00E5458B" w:rsidP="00E5458B">
    <w:pPr>
      <w:pStyle w:val="Default"/>
      <w:jc w:val="both"/>
      <w:rPr>
        <w:rFonts w:ascii="Times New Roman" w:hAnsi="Times New Roman" w:cs="Times New Roman"/>
        <w:b/>
        <w:color w:val="auto"/>
        <w:sz w:val="20"/>
        <w:szCs w:val="20"/>
        <w:lang w:val="it-IT"/>
      </w:rPr>
    </w:pPr>
    <w:r w:rsidRPr="00837F47">
      <w:rPr>
        <w:rFonts w:ascii="Times New Roman" w:hAnsi="Times New Roman" w:cs="Times New Roman"/>
        <w:b/>
        <w:color w:val="auto"/>
        <w:sz w:val="20"/>
        <w:szCs w:val="20"/>
        <w:lang w:val="it-IT"/>
      </w:rPr>
      <w:t>Școala Gimnazială Kids Palace</w:t>
    </w:r>
    <w:r w:rsidRPr="00837F47">
      <w:rPr>
        <w:rFonts w:ascii="Times New Roman" w:hAnsi="Times New Roman" w:cs="Times New Roman"/>
        <w:noProof/>
        <w:color w:val="auto"/>
        <w:sz w:val="20"/>
        <w:szCs w:val="20"/>
      </w:rPr>
      <w:t xml:space="preserve"> </w:t>
    </w:r>
    <w:bookmarkStart w:id="0" w:name="_Hlk506981287"/>
    <w:bookmarkStart w:id="1" w:name="_Hlk506981289"/>
    <w:bookmarkEnd w:id="0"/>
    <w:bookmarkEnd w:id="1"/>
    <w:r w:rsidRPr="00837F47">
      <w:rPr>
        <w:rFonts w:ascii="Times New Roman" w:hAnsi="Times New Roman" w:cs="Times New Roman"/>
        <w:noProof/>
        <w:color w:val="auto"/>
        <w:sz w:val="20"/>
        <w:szCs w:val="20"/>
      </w:rPr>
      <w:t xml:space="preserve">                                                     </w:t>
    </w:r>
    <w:r w:rsidR="001938E4">
      <w:rPr>
        <w:rFonts w:ascii="Times New Roman" w:hAnsi="Times New Roman" w:cs="Times New Roman"/>
        <w:noProof/>
        <w:color w:val="auto"/>
        <w:sz w:val="20"/>
        <w:szCs w:val="20"/>
      </w:rPr>
      <w:t xml:space="preserve">                                                                                                             </w:t>
    </w:r>
  </w:p>
  <w:p w14:paraId="79A8FDD2" w14:textId="77777777" w:rsidR="00E5458B" w:rsidRPr="00837F47" w:rsidRDefault="00E5458B" w:rsidP="00E5458B">
    <w:pPr>
      <w:pStyle w:val="Default"/>
      <w:tabs>
        <w:tab w:val="left" w:pos="7650"/>
        <w:tab w:val="left" w:pos="7830"/>
      </w:tabs>
      <w:jc w:val="both"/>
      <w:rPr>
        <w:rFonts w:ascii="Times New Roman" w:hAnsi="Times New Roman" w:cs="Times New Roman"/>
        <w:color w:val="auto"/>
        <w:sz w:val="20"/>
        <w:szCs w:val="20"/>
        <w:lang w:val="it-IT"/>
      </w:rPr>
    </w:pPr>
    <w:r w:rsidRPr="00837F47">
      <w:rPr>
        <w:rFonts w:ascii="Times New Roman" w:hAnsi="Times New Roman" w:cs="Times New Roman"/>
        <w:color w:val="auto"/>
        <w:sz w:val="20"/>
        <w:szCs w:val="20"/>
        <w:lang w:val="it-IT"/>
      </w:rPr>
      <w:t>Str. Obolului nr. 10</w:t>
    </w:r>
    <w:r w:rsidRPr="00837F47">
      <w:rPr>
        <w:rFonts w:ascii="Times New Roman" w:hAnsi="Times New Roman" w:cs="Times New Roman"/>
        <w:color w:val="auto"/>
        <w:sz w:val="20"/>
        <w:szCs w:val="20"/>
        <w:lang w:val="it-IT"/>
      </w:rPr>
      <w:tab/>
      <w:t xml:space="preserve">     </w:t>
    </w:r>
  </w:p>
  <w:p w14:paraId="631E690F" w14:textId="77777777" w:rsidR="00E5458B" w:rsidRPr="00837F47" w:rsidRDefault="00E5458B" w:rsidP="00E5458B">
    <w:pPr>
      <w:pStyle w:val="Default"/>
      <w:tabs>
        <w:tab w:val="left" w:pos="7650"/>
        <w:tab w:val="left" w:pos="12165"/>
      </w:tabs>
      <w:jc w:val="both"/>
      <w:rPr>
        <w:rFonts w:ascii="Times New Roman" w:hAnsi="Times New Roman" w:cs="Times New Roman"/>
        <w:color w:val="auto"/>
        <w:sz w:val="20"/>
        <w:szCs w:val="20"/>
        <w:lang w:val="en-GB"/>
      </w:rPr>
    </w:pPr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 xml:space="preserve">Sector 4, </w:t>
    </w:r>
    <w:proofErr w:type="spellStart"/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>București</w:t>
    </w:r>
    <w:proofErr w:type="spellEnd"/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 xml:space="preserve">        </w:t>
    </w:r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ab/>
    </w:r>
  </w:p>
  <w:p w14:paraId="20B14363" w14:textId="77777777" w:rsidR="00E5458B" w:rsidRPr="00837F47" w:rsidRDefault="00E5458B" w:rsidP="00E5458B">
    <w:pPr>
      <w:pStyle w:val="Default"/>
      <w:tabs>
        <w:tab w:val="left" w:pos="7545"/>
        <w:tab w:val="left" w:pos="8250"/>
      </w:tabs>
      <w:jc w:val="both"/>
      <w:rPr>
        <w:rFonts w:ascii="Times New Roman" w:hAnsi="Times New Roman" w:cs="Times New Roman"/>
        <w:color w:val="auto"/>
        <w:sz w:val="20"/>
        <w:szCs w:val="20"/>
        <w:lang w:val="en-GB"/>
      </w:rPr>
    </w:pPr>
    <w:proofErr w:type="spellStart"/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>Telefon</w:t>
    </w:r>
    <w:proofErr w:type="spellEnd"/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 xml:space="preserve"> 0722 612 031</w:t>
    </w:r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ab/>
      <w:t xml:space="preserve">  </w:t>
    </w:r>
    <w:r w:rsidRPr="00837F47">
      <w:rPr>
        <w:rFonts w:ascii="Times New Roman" w:hAnsi="Times New Roman" w:cs="Times New Roman"/>
        <w:color w:val="auto"/>
        <w:sz w:val="20"/>
        <w:szCs w:val="20"/>
        <w:lang w:val="en-GB"/>
      </w:rPr>
      <w:tab/>
    </w:r>
  </w:p>
  <w:p w14:paraId="4B72E5C3" w14:textId="77777777" w:rsidR="00E5458B" w:rsidRPr="00837F47" w:rsidRDefault="00E5458B" w:rsidP="00E5458B">
    <w:pPr>
      <w:pStyle w:val="Header"/>
      <w:rPr>
        <w:rFonts w:ascii="Times New Roman" w:hAnsi="Times New Roman" w:cs="Times New Roman"/>
        <w:sz w:val="20"/>
        <w:szCs w:val="20"/>
      </w:rPr>
    </w:pPr>
    <w:r w:rsidRPr="00837F47">
      <w:rPr>
        <w:rFonts w:ascii="Times New Roman" w:hAnsi="Times New Roman" w:cs="Times New Roman"/>
        <w:sz w:val="20"/>
        <w:szCs w:val="20"/>
        <w:lang w:val="en-GB"/>
      </w:rPr>
      <w:t xml:space="preserve">e-mail: contact@kidspalace.ro          </w:t>
    </w:r>
  </w:p>
  <w:p w14:paraId="22A1021A" w14:textId="77777777" w:rsidR="00E5458B" w:rsidRDefault="00E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9781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B9"/>
    <w:rsid w:val="001938E4"/>
    <w:rsid w:val="0021022B"/>
    <w:rsid w:val="00404676"/>
    <w:rsid w:val="006D4CE7"/>
    <w:rsid w:val="0077182A"/>
    <w:rsid w:val="00783579"/>
    <w:rsid w:val="00837F47"/>
    <w:rsid w:val="00861C2A"/>
    <w:rsid w:val="008F4AE0"/>
    <w:rsid w:val="00BB0B85"/>
    <w:rsid w:val="00D26739"/>
    <w:rsid w:val="00D42F35"/>
    <w:rsid w:val="00E5458B"/>
    <w:rsid w:val="00F002D1"/>
    <w:rsid w:val="00F079B9"/>
    <w:rsid w:val="00F9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378B"/>
  <w15:chartTrackingRefBased/>
  <w15:docId w15:val="{6BCFE84B-C06D-4A75-9BE0-2109872F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58B"/>
  </w:style>
  <w:style w:type="paragraph" w:styleId="Footer">
    <w:name w:val="footer"/>
    <w:basedOn w:val="Normal"/>
    <w:link w:val="FooterChar"/>
    <w:uiPriority w:val="99"/>
    <w:unhideWhenUsed/>
    <w:rsid w:val="00E54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58B"/>
  </w:style>
  <w:style w:type="paragraph" w:customStyle="1" w:styleId="Default">
    <w:name w:val="Default"/>
    <w:rsid w:val="00E545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5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 Kids Palace</dc:creator>
  <cp:keywords/>
  <dc:description/>
  <cp:lastModifiedBy>Comunicare Kids Palace</cp:lastModifiedBy>
  <cp:revision>2</cp:revision>
  <dcterms:created xsi:type="dcterms:W3CDTF">2022-09-09T11:59:00Z</dcterms:created>
  <dcterms:modified xsi:type="dcterms:W3CDTF">2022-09-09T11:59:00Z</dcterms:modified>
</cp:coreProperties>
</file>